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710"/>
        <w:gridCol w:w="1628"/>
        <w:gridCol w:w="1943"/>
        <w:gridCol w:w="3184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800964">
              <w:rPr>
                <w:rStyle w:val="Strong"/>
                <w:rFonts w:ascii="Comic Sans MS" w:hAnsi="Comic Sans MS"/>
              </w:rPr>
              <w:t>13</w:t>
            </w:r>
            <w:r w:rsidR="006D00B6">
              <w:rPr>
                <w:rStyle w:val="Strong"/>
                <w:rFonts w:ascii="Comic Sans MS" w:hAnsi="Comic Sans MS"/>
              </w:rPr>
              <w:t xml:space="preserve"> a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800964">
              <w:rPr>
                <w:rFonts w:ascii="Comic Sans MS" w:hAnsi="Comic Sans MS"/>
                <w:b/>
                <w:bCs/>
              </w:rPr>
              <w:t>23. - 27</w:t>
            </w:r>
            <w:r w:rsidR="00843D47">
              <w:rPr>
                <w:rFonts w:ascii="Comic Sans MS" w:hAnsi="Comic Sans MS"/>
                <w:b/>
                <w:bCs/>
              </w:rPr>
              <w:t>. mars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1866B7">
        <w:trPr>
          <w:trHeight w:val="203"/>
          <w:tblCellSpacing w:w="15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1866B7" w:rsidTr="001866B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8B6CDC" w:rsidRDefault="001866B7" w:rsidP="001866B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</w:p>
          <w:p w:rsidR="001866B7" w:rsidRPr="0035046A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Default="00843D4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E95B50">
              <w:rPr>
                <w:rFonts w:ascii="Comic Sans MS" w:eastAsia="Times New Roman" w:hAnsi="Comic Sans MS"/>
              </w:rPr>
              <w:t>Páskahefti</w:t>
            </w:r>
          </w:p>
          <w:p w:rsidR="00E95B50" w:rsidRPr="00E779A5" w:rsidRDefault="00E95B50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Páskaföndur</w:t>
            </w:r>
          </w:p>
        </w:tc>
        <w:tc>
          <w:tcPr>
            <w:tcW w:w="9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96D" w:rsidRPr="00E779A5" w:rsidRDefault="00843D47" w:rsidP="00E95B5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1866B7" w:rsidTr="001866B7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04D6C" w:rsidRDefault="001866B7" w:rsidP="001866B7">
            <w:pPr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 og vinna upp</w:t>
            </w:r>
          </w:p>
        </w:tc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9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rPr>
                <w:b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Default="00E1161F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Pr="007E602A" w:rsidRDefault="00800964" w:rsidP="00E95B5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Páskaföndur</w:t>
            </w:r>
            <w:r>
              <w:rPr>
                <w:rFonts w:ascii="Comic Sans MS" w:eastAsia="Times New Roman" w:hAnsi="Comic Sans MS"/>
              </w:rPr>
              <w:br/>
              <w:t xml:space="preserve">eða </w:t>
            </w:r>
            <w:proofErr w:type="spellStart"/>
            <w:r>
              <w:rPr>
                <w:rFonts w:ascii="Comic Sans MS" w:eastAsia="Times New Roman" w:hAnsi="Comic Sans MS"/>
              </w:rPr>
              <w:t>dóta</w:t>
            </w:r>
            <w:proofErr w:type="spellEnd"/>
            <w:r w:rsidR="00E95B50">
              <w:rPr>
                <w:rFonts w:ascii="Comic Sans MS" w:eastAsia="Times New Roman" w:hAnsi="Comic Sans MS"/>
              </w:rPr>
              <w:t>-</w:t>
            </w:r>
            <w:r>
              <w:rPr>
                <w:rFonts w:ascii="Comic Sans MS" w:eastAsia="Times New Roman" w:hAnsi="Comic Sans MS"/>
              </w:rPr>
              <w:t>dagur</w:t>
            </w: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2D093C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800964" w:rsidP="00843D47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Lesa</w:t>
            </w:r>
          </w:p>
          <w:p w:rsidR="00800964" w:rsidRPr="002D7126" w:rsidRDefault="00800964" w:rsidP="00843D47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Vinnuhefti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800964" w:rsidP="00843D4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K,k</w:t>
            </w:r>
          </w:p>
          <w:p w:rsidR="001866B7" w:rsidRPr="00A667B1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Orðasafnið mitt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>Lestur og</w:t>
            </w:r>
            <w:r w:rsidRPr="00024F76"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>
              <w:rPr>
                <w:rStyle w:val="Strong"/>
                <w:rFonts w:ascii="Comic Sans MS" w:hAnsi="Comic Sans MS"/>
                <w:b w:val="0"/>
              </w:rPr>
              <w:t>s</w:t>
            </w:r>
            <w:r w:rsidRPr="00024F76">
              <w:rPr>
                <w:rStyle w:val="Strong"/>
                <w:rFonts w:ascii="Comic Sans MS" w:hAnsi="Comic Sans MS"/>
                <w:b w:val="0"/>
              </w:rPr>
              <w:t>krift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>þau mega velja sér verkefnahefti á meðan verið er að lesa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FF617B" wp14:editId="504B8C0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132080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6A2D6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0.4pt" to="7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1866B7" w:rsidRPr="000027DC" w:rsidRDefault="001866B7" w:rsidP="001866B7">
            <w:pPr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 Enska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800964" w:rsidP="001866B7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Dótadagur</w:t>
            </w:r>
            <w:proofErr w:type="spellEnd"/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Söngstund?</w:t>
            </w:r>
          </w:p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</w:t>
            </w:r>
            <w:r w:rsidR="00FC3829">
              <w:rPr>
                <w:rFonts w:ascii="Comic Sans MS" w:eastAsia="Times New Roman" w:hAnsi="Comic Sans MS"/>
              </w:rPr>
              <w:t>ö</w:t>
            </w:r>
            <w:r w:rsidR="0041765B">
              <w:rPr>
                <w:rFonts w:ascii="Comic Sans MS" w:eastAsia="Times New Roman" w:hAnsi="Comic Sans MS"/>
              </w:rPr>
              <w:t xml:space="preserve"> </w:t>
            </w:r>
            <w:r w:rsidR="00800964">
              <w:rPr>
                <w:rFonts w:ascii="Comic Sans MS" w:eastAsia="Times New Roman" w:hAnsi="Comic Sans MS"/>
              </w:rPr>
              <w:t>þ,þ</w:t>
            </w:r>
            <w:r>
              <w:rPr>
                <w:rFonts w:ascii="Comic Sans MS" w:eastAsia="Times New Roman" w:hAnsi="Comic Sans MS"/>
              </w:rPr>
              <w:br/>
              <w:t>Lesa saman sögur úr Lestrarlandinu</w:t>
            </w:r>
          </w:p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  <w:t>Lesa fyrir kennarann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E95B50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Pá</w:t>
            </w:r>
            <w:r w:rsidR="00800964">
              <w:rPr>
                <w:rFonts w:ascii="Comic Sans MS" w:eastAsia="Times New Roman" w:hAnsi="Comic Sans MS"/>
              </w:rPr>
              <w:t>skaföndur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1866B7" w:rsidP="001866B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  <w:bookmarkStart w:id="0" w:name="_GoBack"/>
      <w:bookmarkEnd w:id="0"/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8F4EBC" w:rsidRPr="00E1161F" w:rsidRDefault="008F4EBC" w:rsidP="00E1161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  <w:r w:rsidR="00E1161F">
        <w:rPr>
          <w:rFonts w:ascii="Comic Sans MS" w:eastAsia="Times New Roman" w:hAnsi="Comic Sans MS"/>
        </w:rPr>
        <w:t xml:space="preserve">       </w:t>
      </w:r>
      <w:r w:rsidR="00A66074" w:rsidRPr="00E1161F"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443BC"/>
    <w:rsid w:val="00083078"/>
    <w:rsid w:val="000C15DD"/>
    <w:rsid w:val="00101896"/>
    <w:rsid w:val="00104D6C"/>
    <w:rsid w:val="001101E9"/>
    <w:rsid w:val="00114A1A"/>
    <w:rsid w:val="001441BD"/>
    <w:rsid w:val="001567E3"/>
    <w:rsid w:val="00163933"/>
    <w:rsid w:val="00181C9C"/>
    <w:rsid w:val="001866B7"/>
    <w:rsid w:val="001A7CD8"/>
    <w:rsid w:val="001B4471"/>
    <w:rsid w:val="001E3BC6"/>
    <w:rsid w:val="002224B7"/>
    <w:rsid w:val="002479DE"/>
    <w:rsid w:val="00260D23"/>
    <w:rsid w:val="0026287F"/>
    <w:rsid w:val="00287E62"/>
    <w:rsid w:val="0029197D"/>
    <w:rsid w:val="002935CA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A3A12"/>
    <w:rsid w:val="003B2AD8"/>
    <w:rsid w:val="003B5617"/>
    <w:rsid w:val="003D4D18"/>
    <w:rsid w:val="003D53F2"/>
    <w:rsid w:val="003E59E0"/>
    <w:rsid w:val="003F28F2"/>
    <w:rsid w:val="003F6593"/>
    <w:rsid w:val="00404C3F"/>
    <w:rsid w:val="00411273"/>
    <w:rsid w:val="0041765B"/>
    <w:rsid w:val="0042210E"/>
    <w:rsid w:val="004436A7"/>
    <w:rsid w:val="004510FC"/>
    <w:rsid w:val="00464475"/>
    <w:rsid w:val="00473C7E"/>
    <w:rsid w:val="004A5808"/>
    <w:rsid w:val="004F6FFB"/>
    <w:rsid w:val="00576BBB"/>
    <w:rsid w:val="005869A7"/>
    <w:rsid w:val="005B0B46"/>
    <w:rsid w:val="005D7C14"/>
    <w:rsid w:val="005E423D"/>
    <w:rsid w:val="0064113E"/>
    <w:rsid w:val="00657DE1"/>
    <w:rsid w:val="006B0DAB"/>
    <w:rsid w:val="006B0E78"/>
    <w:rsid w:val="006C744E"/>
    <w:rsid w:val="006D00B6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00964"/>
    <w:rsid w:val="008308A3"/>
    <w:rsid w:val="00843D47"/>
    <w:rsid w:val="008567E0"/>
    <w:rsid w:val="0086190C"/>
    <w:rsid w:val="008824CD"/>
    <w:rsid w:val="008B11AD"/>
    <w:rsid w:val="008B6CDC"/>
    <w:rsid w:val="008C4D70"/>
    <w:rsid w:val="008F4EBC"/>
    <w:rsid w:val="0094296D"/>
    <w:rsid w:val="00943224"/>
    <w:rsid w:val="00943888"/>
    <w:rsid w:val="0097609E"/>
    <w:rsid w:val="0098651F"/>
    <w:rsid w:val="009A7E0D"/>
    <w:rsid w:val="009B5169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03A7"/>
    <w:rsid w:val="00AF78B8"/>
    <w:rsid w:val="00B4447C"/>
    <w:rsid w:val="00B46B5A"/>
    <w:rsid w:val="00B51E95"/>
    <w:rsid w:val="00B607F1"/>
    <w:rsid w:val="00B675B2"/>
    <w:rsid w:val="00B9050A"/>
    <w:rsid w:val="00B94E2D"/>
    <w:rsid w:val="00BD26B7"/>
    <w:rsid w:val="00BE76CF"/>
    <w:rsid w:val="00C227DA"/>
    <w:rsid w:val="00C36AF1"/>
    <w:rsid w:val="00C57E1F"/>
    <w:rsid w:val="00C73C82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1161F"/>
    <w:rsid w:val="00E17654"/>
    <w:rsid w:val="00E34EA9"/>
    <w:rsid w:val="00E37D67"/>
    <w:rsid w:val="00E53879"/>
    <w:rsid w:val="00E779A5"/>
    <w:rsid w:val="00E8516F"/>
    <w:rsid w:val="00E942C2"/>
    <w:rsid w:val="00E95B50"/>
    <w:rsid w:val="00EC1CE8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B4786"/>
    <w:rsid w:val="00FC3829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0BE48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2</cp:revision>
  <cp:lastPrinted>2020-03-11T13:56:00Z</cp:lastPrinted>
  <dcterms:created xsi:type="dcterms:W3CDTF">2020-03-15T13:53:00Z</dcterms:created>
  <dcterms:modified xsi:type="dcterms:W3CDTF">2020-03-15T13:53:00Z</dcterms:modified>
</cp:coreProperties>
</file>