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E9" w:rsidRDefault="00CC4BC7">
      <w:r>
        <w:t>7 venjur kátir krakkar</w:t>
      </w:r>
    </w:p>
    <w:p w:rsidR="00CC4BC7" w:rsidRDefault="00CC4BC7"/>
    <w:p w:rsidR="00CC4BC7" w:rsidRDefault="00CC4BC7">
      <w:r>
        <w:rPr>
          <w:noProof/>
          <w:lang w:eastAsia="is-I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1660525</wp:posOffset>
            </wp:positionV>
            <wp:extent cx="1694180" cy="2259330"/>
            <wp:effectExtent l="3175" t="0" r="4445" b="4445"/>
            <wp:wrapTight wrapText="bothSides">
              <wp:wrapPolygon edited="0">
                <wp:start x="21560" y="-30"/>
                <wp:lineTo x="186" y="-30"/>
                <wp:lineTo x="186" y="21460"/>
                <wp:lineTo x="21560" y="21460"/>
                <wp:lineTo x="21560" y="-3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slaghjart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9418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Búa til umslag má vera eins og hjarta i laginu – fallegan skrautpappír</w:t>
      </w:r>
      <w:r>
        <w:br/>
      </w:r>
    </w:p>
    <w:p w:rsidR="00CC4BC7" w:rsidRDefault="00CC4BC7"/>
    <w:p w:rsidR="00CC4BC7" w:rsidRDefault="00CC4BC7"/>
    <w:p w:rsidR="00CC4BC7" w:rsidRDefault="00CC4BC7"/>
    <w:p w:rsidR="00CC4BC7" w:rsidRDefault="00CC4BC7"/>
    <w:p w:rsidR="00CC4BC7" w:rsidRDefault="00CC4BC7"/>
    <w:p w:rsidR="00CC4BC7" w:rsidRDefault="00CC4BC7"/>
    <w:p w:rsidR="00CC4BC7" w:rsidRDefault="00CC4BC7"/>
    <w:p w:rsidR="00CC4BC7" w:rsidRDefault="00CC4BC7">
      <w:r>
        <w:t xml:space="preserve">Venja 1.  Ábyrgð á eigin líf – líðan  </w:t>
      </w:r>
      <w:r>
        <w:br/>
        <w:t xml:space="preserve">                 </w:t>
      </w:r>
    </w:p>
    <w:p w:rsidR="00CC4BC7" w:rsidRDefault="00CC4BC7">
      <w:r>
        <w:rPr>
          <w:noProof/>
          <w:lang w:eastAsia="is-I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4429025</wp:posOffset>
            </wp:positionV>
            <wp:extent cx="2331085" cy="1644650"/>
            <wp:effectExtent l="0" t="0" r="0" b="0"/>
            <wp:wrapTight wrapText="bothSides">
              <wp:wrapPolygon edited="0">
                <wp:start x="0" y="0"/>
                <wp:lineTo x="0" y="21266"/>
                <wp:lineTo x="21359" y="21266"/>
                <wp:lineTo x="213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 venj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BC7" w:rsidRDefault="00CC4BC7"/>
    <w:p w:rsidR="00CC4BC7" w:rsidRDefault="00CC4BC7"/>
    <w:p w:rsidR="00CC4BC7" w:rsidRDefault="00CC4BC7"/>
    <w:p w:rsidR="00CC4BC7" w:rsidRDefault="00CC4BC7"/>
    <w:p w:rsidR="00CC4BC7" w:rsidRDefault="00CC4BC7"/>
    <w:p w:rsidR="00CC4BC7" w:rsidRDefault="00CC4BC7"/>
    <w:p w:rsidR="00CC4BC7" w:rsidRDefault="00CC4BC7">
      <w:r>
        <w:t xml:space="preserve">Venja 2 – markmið </w:t>
      </w:r>
    </w:p>
    <w:p w:rsidR="00CC4BC7" w:rsidRDefault="00776F04">
      <w:r>
        <w:rPr>
          <w:noProof/>
          <w:lang w:eastAsia="is-I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126598</wp:posOffset>
            </wp:positionV>
            <wp:extent cx="1913890" cy="1913890"/>
            <wp:effectExtent l="0" t="0" r="0" b="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neja 2 markmi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F04" w:rsidRDefault="00776F04"/>
    <w:p w:rsidR="00CC4BC7" w:rsidRDefault="00CC4BC7"/>
    <w:p w:rsidR="00776F04" w:rsidRDefault="00776F04"/>
    <w:p w:rsidR="00776F04" w:rsidRDefault="00776F04"/>
    <w:p w:rsidR="00776F04" w:rsidRDefault="00776F04"/>
    <w:p w:rsidR="00776F04" w:rsidRDefault="00776F04"/>
    <w:p w:rsidR="00776F04" w:rsidRDefault="00776F04"/>
    <w:p w:rsidR="00776F04" w:rsidRDefault="00776F04"/>
    <w:p w:rsidR="00776F04" w:rsidRDefault="00776F04"/>
    <w:p w:rsidR="00776F04" w:rsidRDefault="00776F04"/>
    <w:p w:rsidR="00776F04" w:rsidRDefault="00776F04">
      <w:r>
        <w:lastRenderedPageBreak/>
        <w:t>Venja 3</w:t>
      </w:r>
      <w:bookmarkStart w:id="0" w:name="_GoBack"/>
      <w:bookmarkEnd w:id="0"/>
    </w:p>
    <w:sectPr w:rsidR="00776F04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C7"/>
    <w:rsid w:val="00456BF8"/>
    <w:rsid w:val="00776F04"/>
    <w:rsid w:val="00A92FE9"/>
    <w:rsid w:val="00C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98CD"/>
  <w15:chartTrackingRefBased/>
  <w15:docId w15:val="{C4777E30-B49A-4DCC-94B9-CFBBDD7D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1</cp:revision>
  <dcterms:created xsi:type="dcterms:W3CDTF">2022-01-20T16:45:00Z</dcterms:created>
  <dcterms:modified xsi:type="dcterms:W3CDTF">2022-01-20T16:57:00Z</dcterms:modified>
</cp:coreProperties>
</file>